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3A96" w14:textId="77777777" w:rsidR="008A4725" w:rsidRDefault="008A4725">
      <w:pPr>
        <w:pStyle w:val="Nagwek2"/>
        <w:ind w:left="7230"/>
        <w:rPr>
          <w:rFonts w:ascii="Times New Roman" w:hAnsi="Times New Roman"/>
          <w:b w:val="0"/>
          <w:i w:val="0"/>
          <w:sz w:val="18"/>
          <w:szCs w:val="18"/>
          <w:u w:val="single"/>
        </w:rPr>
      </w:pPr>
    </w:p>
    <w:p w14:paraId="78471922" w14:textId="77777777" w:rsidR="008A4725" w:rsidRDefault="008A4725">
      <w:pPr>
        <w:pStyle w:val="Nagwek2"/>
        <w:ind w:left="7230"/>
        <w:rPr>
          <w:rFonts w:ascii="Times New Roman" w:hAnsi="Times New Roman"/>
          <w:b w:val="0"/>
          <w:i w:val="0"/>
          <w:sz w:val="18"/>
          <w:szCs w:val="18"/>
          <w:u w:val="single"/>
        </w:rPr>
      </w:pPr>
    </w:p>
    <w:p w14:paraId="33787EC0" w14:textId="77777777" w:rsidR="008A4725" w:rsidRDefault="008A4725">
      <w:pPr>
        <w:pStyle w:val="Nagwek2"/>
        <w:ind w:left="7230"/>
        <w:rPr>
          <w:rFonts w:ascii="Times New Roman" w:hAnsi="Times New Roman"/>
          <w:b w:val="0"/>
          <w:i w:val="0"/>
          <w:sz w:val="18"/>
          <w:szCs w:val="18"/>
          <w:u w:val="single"/>
        </w:rPr>
      </w:pPr>
    </w:p>
    <w:p w14:paraId="048365CD" w14:textId="77777777" w:rsidR="008A4725" w:rsidRDefault="008A4725">
      <w:pPr>
        <w:pStyle w:val="Nagwek2"/>
        <w:ind w:left="7230"/>
        <w:rPr>
          <w:rFonts w:ascii="Times New Roman" w:hAnsi="Times New Roman"/>
          <w:b w:val="0"/>
          <w:i w:val="0"/>
          <w:sz w:val="18"/>
          <w:szCs w:val="18"/>
          <w:u w:val="single"/>
        </w:rPr>
      </w:pPr>
    </w:p>
    <w:p w14:paraId="563229D1" w14:textId="77777777" w:rsidR="008A4725" w:rsidRDefault="008A4725">
      <w:pPr>
        <w:pStyle w:val="Nagwek2"/>
        <w:ind w:left="7230"/>
        <w:rPr>
          <w:rFonts w:ascii="Times New Roman" w:hAnsi="Times New Roman"/>
          <w:b w:val="0"/>
          <w:i w:val="0"/>
          <w:sz w:val="18"/>
          <w:szCs w:val="18"/>
          <w:u w:val="single"/>
        </w:rPr>
      </w:pPr>
    </w:p>
    <w:p w14:paraId="7C01510A" w14:textId="3FE52E68" w:rsidR="00FE2B17" w:rsidRDefault="00DB7745">
      <w:pPr>
        <w:pStyle w:val="Nagwek2"/>
        <w:ind w:left="7230"/>
      </w:pPr>
      <w:r>
        <w:rPr>
          <w:rFonts w:ascii="Times New Roman" w:hAnsi="Times New Roman"/>
          <w:b w:val="0"/>
          <w:i w:val="0"/>
          <w:sz w:val="18"/>
          <w:szCs w:val="18"/>
          <w:u w:val="single"/>
        </w:rPr>
        <w:t xml:space="preserve">Załącznik nr 1 do zapytania ofertowego z dnia </w:t>
      </w:r>
      <w:r w:rsidR="007534FE">
        <w:rPr>
          <w:rFonts w:ascii="Times New Roman" w:hAnsi="Times New Roman"/>
          <w:b w:val="0"/>
          <w:i w:val="0"/>
          <w:sz w:val="18"/>
          <w:szCs w:val="18"/>
          <w:u w:val="single"/>
        </w:rPr>
        <w:t>24.08.2024</w:t>
      </w:r>
      <w:r>
        <w:rPr>
          <w:rFonts w:ascii="Times New Roman" w:hAnsi="Times New Roman"/>
          <w:b w:val="0"/>
          <w:i w:val="0"/>
          <w:sz w:val="18"/>
          <w:szCs w:val="18"/>
          <w:u w:val="single"/>
        </w:rPr>
        <w:t>.</w:t>
      </w:r>
    </w:p>
    <w:p w14:paraId="598EF334" w14:textId="77777777" w:rsidR="00FE2B17" w:rsidRDefault="00DB7745">
      <w:pPr>
        <w:rPr>
          <w:sz w:val="20"/>
        </w:rPr>
      </w:pPr>
      <w:r>
        <w:rPr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</w:p>
    <w:p w14:paraId="5C14F46C" w14:textId="77777777" w:rsidR="00FE2B17" w:rsidRDefault="00DB774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(pieczęć adresowa Wykonawcy)</w:t>
      </w:r>
    </w:p>
    <w:p w14:paraId="2AF1A79B" w14:textId="77777777" w:rsidR="00FE2B17" w:rsidRDefault="00FE2B17">
      <w:pPr>
        <w:ind w:left="3540"/>
        <w:jc w:val="both"/>
        <w:rPr>
          <w:b/>
          <w:bCs/>
          <w:color w:val="000000"/>
          <w:sz w:val="22"/>
          <w:szCs w:val="22"/>
        </w:rPr>
      </w:pPr>
    </w:p>
    <w:p w14:paraId="7C47D645" w14:textId="77777777" w:rsidR="00FE2B17" w:rsidRDefault="00FE2B17">
      <w:pPr>
        <w:ind w:left="3540"/>
        <w:jc w:val="both"/>
        <w:rPr>
          <w:b/>
          <w:bCs/>
          <w:sz w:val="22"/>
          <w:szCs w:val="22"/>
        </w:rPr>
      </w:pPr>
    </w:p>
    <w:p w14:paraId="6AF40F6C" w14:textId="77777777" w:rsidR="00FE2B17" w:rsidRDefault="00FE2B17">
      <w:pPr>
        <w:jc w:val="center"/>
        <w:rPr>
          <w:b/>
          <w:bCs/>
          <w:sz w:val="22"/>
          <w:szCs w:val="22"/>
        </w:rPr>
      </w:pPr>
    </w:p>
    <w:p w14:paraId="300093E7" w14:textId="77777777" w:rsidR="00FE2B17" w:rsidRDefault="00DB77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</w:t>
      </w:r>
      <w:r>
        <w:rPr>
          <w:b/>
          <w:bCs/>
          <w:color w:val="00FF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CENOWA</w:t>
      </w:r>
    </w:p>
    <w:p w14:paraId="2136CD87" w14:textId="77777777" w:rsidR="00FE2B17" w:rsidRDefault="00FE2B17">
      <w:pPr>
        <w:ind w:left="3540"/>
        <w:jc w:val="both"/>
        <w:rPr>
          <w:rFonts w:eastAsia="Arial Unicode MS"/>
          <w:b/>
          <w:bCs/>
          <w:sz w:val="22"/>
          <w:szCs w:val="22"/>
        </w:rPr>
      </w:pPr>
    </w:p>
    <w:p w14:paraId="4E7767E5" w14:textId="2D509D1E" w:rsidR="00FE2B17" w:rsidRDefault="00DB7745">
      <w:pPr>
        <w:jc w:val="both"/>
      </w:pPr>
      <w:r>
        <w:rPr>
          <w:sz w:val="22"/>
          <w:szCs w:val="22"/>
        </w:rPr>
        <w:t xml:space="preserve">W odpowiedzi na zapytanie ofertowe z dnia </w:t>
      </w:r>
      <w:r w:rsidR="007534FE">
        <w:rPr>
          <w:sz w:val="22"/>
          <w:szCs w:val="22"/>
        </w:rPr>
        <w:t>24.08.2024</w:t>
      </w:r>
      <w:r>
        <w:rPr>
          <w:sz w:val="22"/>
          <w:szCs w:val="22"/>
        </w:rPr>
        <w:t xml:space="preserve"> r. składam</w:t>
      </w:r>
      <w:r w:rsidR="007534FE">
        <w:rPr>
          <w:sz w:val="22"/>
          <w:szCs w:val="22"/>
        </w:rPr>
        <w:t>/</w:t>
      </w:r>
      <w:r>
        <w:rPr>
          <w:sz w:val="22"/>
          <w:szCs w:val="22"/>
        </w:rPr>
        <w:t>y ofertę na</w:t>
      </w:r>
      <w:r>
        <w:rPr>
          <w:color w:val="000000"/>
          <w:sz w:val="22"/>
          <w:szCs w:val="22"/>
        </w:rPr>
        <w:t xml:space="preserve"> </w:t>
      </w:r>
      <w:r w:rsidR="00C06DA9">
        <w:rPr>
          <w:color w:val="000000"/>
          <w:sz w:val="22"/>
          <w:szCs w:val="22"/>
        </w:rPr>
        <w:t xml:space="preserve">realizację usług trenerskich </w:t>
      </w:r>
      <w:r w:rsidR="00555BBC" w:rsidRPr="00A133CE">
        <w:rPr>
          <w:rFonts w:asciiTheme="minorHAnsi" w:hAnsiTheme="minorHAnsi" w:cstheme="minorHAnsi"/>
          <w:color w:val="000000"/>
          <w:szCs w:val="24"/>
        </w:rPr>
        <w:t>w zakresie szkoleń online z języków programowania</w:t>
      </w:r>
    </w:p>
    <w:p w14:paraId="55D98A57" w14:textId="77777777" w:rsidR="00FE2B17" w:rsidRDefault="00FE2B17">
      <w:pPr>
        <w:jc w:val="both"/>
        <w:rPr>
          <w:color w:val="000000"/>
          <w:szCs w:val="24"/>
        </w:rPr>
      </w:pPr>
    </w:p>
    <w:p w14:paraId="159D16C1" w14:textId="77777777" w:rsidR="00FE2B17" w:rsidRDefault="00FE2B17">
      <w:pPr>
        <w:jc w:val="both"/>
        <w:rPr>
          <w:szCs w:val="24"/>
        </w:rPr>
      </w:pPr>
    </w:p>
    <w:p w14:paraId="467EBA36" w14:textId="77777777" w:rsidR="00FE2B17" w:rsidRDefault="00DB7745">
      <w:pPr>
        <w:pStyle w:val="Akapitzlist1"/>
        <w:numPr>
          <w:ilvl w:val="0"/>
          <w:numId w:val="1"/>
        </w:numPr>
        <w:jc w:val="both"/>
      </w:pPr>
      <w:r>
        <w:t>Oferujemy wykonanie przedmiotu zamówienia jak w ww. zapytaniu ofertowym za kwotę:</w:t>
      </w:r>
    </w:p>
    <w:p w14:paraId="2B74270E" w14:textId="77777777" w:rsidR="007534FE" w:rsidRDefault="007534FE" w:rsidP="007534FE">
      <w:pPr>
        <w:pStyle w:val="Akapitzlist1"/>
        <w:jc w:val="both"/>
      </w:pPr>
    </w:p>
    <w:p w14:paraId="0E27E9A5" w14:textId="5EBF0082" w:rsidR="007534FE" w:rsidRDefault="007534FE" w:rsidP="007534FE">
      <w:pPr>
        <w:pStyle w:val="Akapitzlist1"/>
        <w:jc w:val="both"/>
      </w:pPr>
      <w:r>
        <w:t>CZĘŚĆ A</w:t>
      </w:r>
    </w:p>
    <w:p w14:paraId="06BA8A21" w14:textId="77777777" w:rsidR="00FE2B17" w:rsidRDefault="00FE2B17">
      <w:pPr>
        <w:jc w:val="both"/>
        <w:rPr>
          <w:szCs w:val="24"/>
        </w:rPr>
      </w:pPr>
    </w:p>
    <w:p w14:paraId="3D51C5AB" w14:textId="77777777" w:rsidR="00FE2B17" w:rsidRDefault="00DB7745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netto: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 zł</w:t>
      </w:r>
      <w:r>
        <w:rPr>
          <w:b/>
          <w:bCs/>
          <w:szCs w:val="24"/>
        </w:rPr>
        <w:tab/>
      </w:r>
      <w:r>
        <w:rPr>
          <w:bCs/>
          <w:szCs w:val="24"/>
        </w:rPr>
        <w:t>/słownie netto/ …………..……………………………………</w:t>
      </w:r>
    </w:p>
    <w:p w14:paraId="0518F503" w14:textId="77777777" w:rsidR="00FE2B17" w:rsidRDefault="00DB7745">
      <w:pPr>
        <w:pStyle w:val="Tekstpodstawowy"/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VAT [8%] 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 zł  /słownie VAT/ …………………………..……………</w:t>
      </w:r>
    </w:p>
    <w:p w14:paraId="297C16EF" w14:textId="77777777" w:rsidR="00FE2B17" w:rsidRDefault="00DB7745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brutto:</w:t>
      </w:r>
      <w:r>
        <w:rPr>
          <w:szCs w:val="24"/>
        </w:rPr>
        <w:t xml:space="preserve"> ……………  zł</w:t>
      </w:r>
      <w:r>
        <w:rPr>
          <w:szCs w:val="24"/>
        </w:rPr>
        <w:tab/>
      </w:r>
      <w:r>
        <w:rPr>
          <w:bCs/>
          <w:szCs w:val="24"/>
        </w:rPr>
        <w:t>/słownie brutto/ ………………………………………………</w:t>
      </w:r>
    </w:p>
    <w:p w14:paraId="75B289BF" w14:textId="6C77841E" w:rsidR="007534FE" w:rsidRDefault="007534FE" w:rsidP="007534FE">
      <w:pPr>
        <w:pStyle w:val="Akapitzlist1"/>
        <w:jc w:val="both"/>
      </w:pPr>
      <w:r>
        <w:t xml:space="preserve">CZĘŚĆ </w:t>
      </w:r>
      <w:r>
        <w:t>B</w:t>
      </w:r>
    </w:p>
    <w:p w14:paraId="5D5B4BDC" w14:textId="77777777" w:rsidR="007534FE" w:rsidRDefault="007534FE" w:rsidP="007534FE">
      <w:pPr>
        <w:jc w:val="both"/>
        <w:rPr>
          <w:szCs w:val="24"/>
        </w:rPr>
      </w:pPr>
    </w:p>
    <w:p w14:paraId="127A3148" w14:textId="77777777" w:rsidR="007534FE" w:rsidRDefault="007534FE" w:rsidP="007534FE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netto: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 zł</w:t>
      </w:r>
      <w:r>
        <w:rPr>
          <w:b/>
          <w:bCs/>
          <w:szCs w:val="24"/>
        </w:rPr>
        <w:tab/>
      </w:r>
      <w:r>
        <w:rPr>
          <w:bCs/>
          <w:szCs w:val="24"/>
        </w:rPr>
        <w:t>/słownie netto/ …………..……………………………………</w:t>
      </w:r>
    </w:p>
    <w:p w14:paraId="74C16262" w14:textId="77777777" w:rsidR="007534FE" w:rsidRDefault="007534FE" w:rsidP="007534FE">
      <w:pPr>
        <w:pStyle w:val="Tekstpodstawowy"/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VAT [8%] 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 zł  /słownie VAT/ …………………………..……………</w:t>
      </w:r>
    </w:p>
    <w:p w14:paraId="39E83187" w14:textId="77777777" w:rsidR="007534FE" w:rsidRDefault="007534FE" w:rsidP="007534FE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brutto:</w:t>
      </w:r>
      <w:r>
        <w:rPr>
          <w:szCs w:val="24"/>
        </w:rPr>
        <w:t xml:space="preserve"> ……………  zł</w:t>
      </w:r>
      <w:r>
        <w:rPr>
          <w:szCs w:val="24"/>
        </w:rPr>
        <w:tab/>
      </w:r>
      <w:r>
        <w:rPr>
          <w:bCs/>
          <w:szCs w:val="24"/>
        </w:rPr>
        <w:t>/słownie brutto/ ………………………………………………</w:t>
      </w:r>
    </w:p>
    <w:p w14:paraId="07EDF7ED" w14:textId="3A918734" w:rsidR="007534FE" w:rsidRDefault="007534FE" w:rsidP="007534FE">
      <w:pPr>
        <w:pStyle w:val="Akapitzlist1"/>
        <w:jc w:val="both"/>
      </w:pPr>
      <w:r>
        <w:t xml:space="preserve">CZĘŚĆ </w:t>
      </w:r>
      <w:r>
        <w:t>C</w:t>
      </w:r>
    </w:p>
    <w:p w14:paraId="4F4CFE1D" w14:textId="77777777" w:rsidR="007534FE" w:rsidRDefault="007534FE" w:rsidP="007534FE">
      <w:pPr>
        <w:jc w:val="both"/>
        <w:rPr>
          <w:szCs w:val="24"/>
        </w:rPr>
      </w:pPr>
    </w:p>
    <w:p w14:paraId="57BD6F28" w14:textId="77777777" w:rsidR="007534FE" w:rsidRDefault="007534FE" w:rsidP="007534FE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netto: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 zł</w:t>
      </w:r>
      <w:r>
        <w:rPr>
          <w:b/>
          <w:bCs/>
          <w:szCs w:val="24"/>
        </w:rPr>
        <w:tab/>
      </w:r>
      <w:r>
        <w:rPr>
          <w:bCs/>
          <w:szCs w:val="24"/>
        </w:rPr>
        <w:t>/słownie netto/ …………..……………………………………</w:t>
      </w:r>
    </w:p>
    <w:p w14:paraId="195E3C75" w14:textId="77777777" w:rsidR="007534FE" w:rsidRDefault="007534FE" w:rsidP="007534FE">
      <w:pPr>
        <w:pStyle w:val="Tekstpodstawowy"/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VAT [8%] 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……………… zł  /słownie VAT/ …………………………..……………</w:t>
      </w:r>
    </w:p>
    <w:p w14:paraId="4F420FB2" w14:textId="77777777" w:rsidR="007534FE" w:rsidRDefault="007534FE" w:rsidP="007534FE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>
        <w:rPr>
          <w:b/>
          <w:szCs w:val="24"/>
        </w:rPr>
        <w:t>brutto:</w:t>
      </w:r>
      <w:r>
        <w:rPr>
          <w:szCs w:val="24"/>
        </w:rPr>
        <w:t xml:space="preserve"> ……………  zł</w:t>
      </w:r>
      <w:r>
        <w:rPr>
          <w:szCs w:val="24"/>
        </w:rPr>
        <w:tab/>
      </w:r>
      <w:r>
        <w:rPr>
          <w:bCs/>
          <w:szCs w:val="24"/>
        </w:rPr>
        <w:t>/słownie brutto/ ………………………………………………</w:t>
      </w:r>
    </w:p>
    <w:p w14:paraId="69F5709C" w14:textId="77777777" w:rsidR="007534FE" w:rsidRDefault="007534FE" w:rsidP="007534FE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</w:p>
    <w:p w14:paraId="4C370473" w14:textId="77777777" w:rsidR="007534FE" w:rsidRDefault="007534FE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</w:p>
    <w:p w14:paraId="4AA4D6FE" w14:textId="2983D63B" w:rsidR="00FE2B17" w:rsidRDefault="00DB7745" w:rsidP="007313D1">
      <w:pPr>
        <w:pStyle w:val="Akapitzlist1"/>
        <w:numPr>
          <w:ilvl w:val="0"/>
          <w:numId w:val="1"/>
        </w:numPr>
        <w:jc w:val="both"/>
      </w:pPr>
      <w:r>
        <w:t xml:space="preserve">Zobowiązujemy się do wykonania przedmiotu zamówienia </w:t>
      </w:r>
      <w:r w:rsidR="007313D1">
        <w:t>w podanych terminach</w:t>
      </w:r>
      <w:r>
        <w:rPr>
          <w:b/>
        </w:rPr>
        <w:t>.</w:t>
      </w:r>
    </w:p>
    <w:p w14:paraId="30D8BC6B" w14:textId="77777777" w:rsidR="00FE2B17" w:rsidRDefault="00DB7745">
      <w:pPr>
        <w:pStyle w:val="Akapitzlist1"/>
        <w:numPr>
          <w:ilvl w:val="0"/>
          <w:numId w:val="1"/>
        </w:numPr>
        <w:jc w:val="both"/>
      </w:pPr>
      <w:r>
        <w:rPr>
          <w:bCs/>
        </w:rPr>
        <w:t>Oświadczamy, że:</w:t>
      </w:r>
      <w:r>
        <w:rPr>
          <w:lang w:eastAsia="ar-SA"/>
        </w:rPr>
        <w:t xml:space="preserve"> </w:t>
      </w:r>
    </w:p>
    <w:p w14:paraId="05C12F2A" w14:textId="3F0ED825" w:rsidR="00FE2B17" w:rsidRDefault="00DB7745">
      <w:pPr>
        <w:pStyle w:val="Akapitzlist1"/>
        <w:numPr>
          <w:ilvl w:val="0"/>
          <w:numId w:val="2"/>
        </w:numPr>
        <w:jc w:val="both"/>
      </w:pPr>
      <w:r>
        <w:rPr>
          <w:lang w:eastAsia="ar-SA"/>
        </w:rPr>
        <w:t xml:space="preserve">Uważamy się za związanych niniejszą </w:t>
      </w:r>
      <w:r w:rsidR="007313D1">
        <w:rPr>
          <w:lang w:eastAsia="ar-SA"/>
        </w:rPr>
        <w:t>ofertą</w:t>
      </w:r>
      <w:r>
        <w:rPr>
          <w:lang w:eastAsia="ar-SA"/>
        </w:rPr>
        <w:t xml:space="preserve"> przez okres 30 dni licząc od daty wyznaczonej na składanie ofert.</w:t>
      </w:r>
    </w:p>
    <w:p w14:paraId="776F131D" w14:textId="61A6685E" w:rsidR="00FE2B17" w:rsidRDefault="00DB7745">
      <w:pPr>
        <w:pStyle w:val="Akapitzlist1"/>
        <w:numPr>
          <w:ilvl w:val="0"/>
          <w:numId w:val="2"/>
        </w:numPr>
        <w:jc w:val="both"/>
      </w:pPr>
      <w:r>
        <w:rPr>
          <w:lang w:eastAsia="ar-SA"/>
        </w:rPr>
        <w:t>Posiadam</w:t>
      </w:r>
      <w:r w:rsidR="00C06DA9">
        <w:rPr>
          <w:lang w:eastAsia="ar-SA"/>
        </w:rPr>
        <w:t>/</w:t>
      </w:r>
      <w:r>
        <w:rPr>
          <w:lang w:eastAsia="ar-SA"/>
        </w:rPr>
        <w:t>y niezbędną wiedzę, uprawnienia i doświadczenie oraz dysponujmy potencjałem kadrowym zapewniając</w:t>
      </w:r>
      <w:r w:rsidR="00C06DA9">
        <w:rPr>
          <w:lang w:eastAsia="ar-SA"/>
        </w:rPr>
        <w:t>ych</w:t>
      </w:r>
      <w:r>
        <w:rPr>
          <w:lang w:eastAsia="ar-SA"/>
        </w:rPr>
        <w:t xml:space="preserve"> wykonanie zamówienia.</w:t>
      </w:r>
    </w:p>
    <w:p w14:paraId="7B3D365E" w14:textId="216CDF55" w:rsidR="00FE2B17" w:rsidRDefault="00DB7745">
      <w:pPr>
        <w:pStyle w:val="Akapitzlist1"/>
        <w:numPr>
          <w:ilvl w:val="0"/>
          <w:numId w:val="2"/>
        </w:numPr>
        <w:jc w:val="both"/>
      </w:pPr>
      <w:r>
        <w:rPr>
          <w:lang w:eastAsia="ar-SA"/>
        </w:rPr>
        <w:t>W stosunku do firmy nie otwarto likwidacji i nie ogłoszono upadłości.</w:t>
      </w:r>
      <w:r w:rsidR="00C06DA9">
        <w:rPr>
          <w:lang w:eastAsia="ar-SA"/>
        </w:rPr>
        <w:t>*</w:t>
      </w:r>
    </w:p>
    <w:p w14:paraId="765BB7A5" w14:textId="76D5C1CB" w:rsidR="00FE2B17" w:rsidRDefault="00DB7745">
      <w:pPr>
        <w:pStyle w:val="Akapitzlist1"/>
        <w:numPr>
          <w:ilvl w:val="0"/>
          <w:numId w:val="2"/>
        </w:numPr>
        <w:jc w:val="both"/>
      </w:pPr>
      <w:r>
        <w:rPr>
          <w:lang w:eastAsia="ar-SA"/>
        </w:rPr>
        <w:t>Oświadczamy, że nie zalegam</w:t>
      </w:r>
      <w:r w:rsidR="00C06DA9">
        <w:rPr>
          <w:lang w:eastAsia="ar-SA"/>
        </w:rPr>
        <w:t>/</w:t>
      </w:r>
      <w:r>
        <w:rPr>
          <w:lang w:eastAsia="ar-SA"/>
        </w:rPr>
        <w:t>y z opłacaniem podatków we właściwym urzędzie skarbowym oraz że nie zalegam</w:t>
      </w:r>
      <w:r w:rsidR="00C06DA9">
        <w:rPr>
          <w:lang w:eastAsia="ar-SA"/>
        </w:rPr>
        <w:t>/</w:t>
      </w:r>
      <w:r>
        <w:rPr>
          <w:lang w:eastAsia="ar-SA"/>
        </w:rPr>
        <w:t>y z opłacaniem składek na ubezpieczenie zdrowotne w ramach właściwego systemu (Zakład Ubezpieczeń Społecznych lub Kasa Rolniczego Ubezpieczenia Społecznego).</w:t>
      </w:r>
      <w:r w:rsidR="00C06DA9">
        <w:rPr>
          <w:lang w:eastAsia="ar-SA"/>
        </w:rPr>
        <w:t>*</w:t>
      </w:r>
    </w:p>
    <w:p w14:paraId="37A12CC1" w14:textId="3C9A1EC3" w:rsidR="00FE2B17" w:rsidRDefault="00DB7745">
      <w:pPr>
        <w:pStyle w:val="Akapitzlist1"/>
        <w:numPr>
          <w:ilvl w:val="0"/>
          <w:numId w:val="2"/>
        </w:numPr>
        <w:jc w:val="both"/>
        <w:rPr>
          <w:b/>
        </w:rPr>
      </w:pPr>
      <w:r>
        <w:rPr>
          <w:lang w:eastAsia="ar-SA"/>
        </w:rPr>
        <w:t>Zapoznaliśmy się z postanowieniami zawartymi w projekcie umowy i w przypadku wyboru naszej oferty jako najkorzystniejszej, zobowiązujemy się do zawarcia umowy                             w miejscu i terminie wyznaczonym przez Zamawiającego.</w:t>
      </w:r>
      <w:r w:rsidR="00C06DA9">
        <w:rPr>
          <w:lang w:eastAsia="ar-SA"/>
        </w:rPr>
        <w:t>*</w:t>
      </w:r>
    </w:p>
    <w:p w14:paraId="3D3EACAC" w14:textId="77777777" w:rsidR="00FE2B17" w:rsidRDefault="00DB7745">
      <w:pPr>
        <w:pStyle w:val="Akapitzlist1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KLAUZULA ZGODY NA PRZETWARZANIE DANYCH OSOBOWYCH:</w:t>
      </w:r>
    </w:p>
    <w:p w14:paraId="2873240B" w14:textId="6FFA82CA" w:rsidR="00FE2B17" w:rsidRDefault="00DB7745">
      <w:pPr>
        <w:pStyle w:val="Akapitzlist1"/>
        <w:ind w:left="993" w:hanging="87"/>
        <w:jc w:val="both"/>
      </w:pPr>
      <w:r>
        <w:t>Wyrażam zgodę na przetwarzanie moich danych osobowych do celów związanych ze złożeniem oraz realizacją oferty cenowej na realizację zamówienia</w:t>
      </w:r>
      <w:r w:rsidR="00A24AAF">
        <w:t>.</w:t>
      </w:r>
    </w:p>
    <w:p w14:paraId="643A8080" w14:textId="77777777" w:rsidR="00FE2B17" w:rsidRDefault="00DB7745">
      <w:pPr>
        <w:ind w:left="5398" w:hanging="4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14:paraId="3360ABC8" w14:textId="77777777" w:rsidR="00FE2B17" w:rsidRDefault="00FE2B17">
      <w:pPr>
        <w:ind w:left="5398" w:hanging="448"/>
        <w:rPr>
          <w:color w:val="000000"/>
          <w:sz w:val="18"/>
          <w:szCs w:val="18"/>
        </w:rPr>
      </w:pPr>
    </w:p>
    <w:p w14:paraId="1EAAE61C" w14:textId="77777777" w:rsidR="00FE2B17" w:rsidRDefault="00FE2B17">
      <w:pPr>
        <w:ind w:left="5398" w:hanging="448"/>
        <w:rPr>
          <w:color w:val="000000"/>
          <w:sz w:val="18"/>
          <w:szCs w:val="18"/>
        </w:rPr>
      </w:pPr>
    </w:p>
    <w:p w14:paraId="1D4A7A78" w14:textId="77777777" w:rsidR="00FE2B17" w:rsidRDefault="00FE2B17">
      <w:pPr>
        <w:ind w:left="5398" w:hanging="448"/>
        <w:rPr>
          <w:color w:val="000000"/>
          <w:sz w:val="18"/>
          <w:szCs w:val="18"/>
        </w:rPr>
      </w:pPr>
    </w:p>
    <w:p w14:paraId="4D490D35" w14:textId="77777777" w:rsidR="00FE2B17" w:rsidRDefault="00FE2B17">
      <w:pPr>
        <w:ind w:left="5398" w:hanging="448"/>
        <w:rPr>
          <w:color w:val="000000"/>
          <w:sz w:val="18"/>
          <w:szCs w:val="18"/>
        </w:rPr>
      </w:pPr>
    </w:p>
    <w:p w14:paraId="068C8C44" w14:textId="77777777" w:rsidR="00FE2B17" w:rsidRDefault="00DB7745">
      <w:pPr>
        <w:ind w:left="53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.....................................................................................</w:t>
      </w:r>
    </w:p>
    <w:p w14:paraId="08921F5F" w14:textId="77777777" w:rsidR="00C06DA9" w:rsidRDefault="00C06DA9">
      <w:pPr>
        <w:ind w:left="5398"/>
        <w:rPr>
          <w:color w:val="000000"/>
          <w:sz w:val="18"/>
          <w:szCs w:val="18"/>
        </w:rPr>
      </w:pPr>
    </w:p>
    <w:p w14:paraId="58EDB04B" w14:textId="77777777" w:rsidR="00FE2B17" w:rsidRDefault="00DB7745">
      <w:pPr>
        <w:pStyle w:val="Tytu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Data i podpis i pieczęć osoby upoważnionej</w:t>
      </w:r>
    </w:p>
    <w:p w14:paraId="3F647B67" w14:textId="77777777" w:rsidR="00C06DA9" w:rsidRDefault="00C06DA9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2071CC1B" w14:textId="77777777" w:rsidR="00C06DA9" w:rsidRDefault="00C06DA9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1E9044C7" w14:textId="77777777" w:rsidR="00C06DA9" w:rsidRDefault="00C06DA9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AB69F7F" w14:textId="77777777" w:rsidR="00C06DA9" w:rsidRDefault="00C06DA9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82AAA9C" w14:textId="15ABAE78" w:rsidR="00C06DA9" w:rsidRDefault="00C06DA9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*) jeżeli dotyczy</w:t>
      </w:r>
    </w:p>
    <w:p w14:paraId="187B380E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1B6893E9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731B2BF1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4677D712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74761041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5A9DF817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29172775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6BA83AA3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5BF7E24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35779C6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3EAC4ACF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17D8B2A6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F33A7B1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7790E2C1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24598CD1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21E12BC9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418BF97D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39F8EFF7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1FA36F2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531B40E8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2AC4E4F4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5CB45DA2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51872781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217B15B8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4887AC56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37A31929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02CB1F06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3C6FE79A" w14:textId="77777777" w:rsidR="0011597C" w:rsidRDefault="0011597C" w:rsidP="00C06DA9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14:paraId="319111CD" w14:textId="77777777" w:rsidR="00FE2B17" w:rsidRDefault="00FE2B17"/>
    <w:sectPr w:rsidR="00FE2B17">
      <w:headerReference w:type="default" r:id="rId7"/>
      <w:footerReference w:type="default" r:id="rId8"/>
      <w:pgSz w:w="11906" w:h="16838"/>
      <w:pgMar w:top="567" w:right="1134" w:bottom="766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F0C7" w14:textId="77777777" w:rsidR="00F275CA" w:rsidRDefault="00F275CA">
      <w:r>
        <w:separator/>
      </w:r>
    </w:p>
  </w:endnote>
  <w:endnote w:type="continuationSeparator" w:id="0">
    <w:p w14:paraId="7C1D1B74" w14:textId="77777777" w:rsidR="00F275CA" w:rsidRDefault="00F2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CCBD" w14:textId="77777777" w:rsidR="00FE2B17" w:rsidRDefault="00DB774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79A6AA65" wp14:editId="09E3E4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B7182E" w14:textId="77777777" w:rsidR="00FE2B17" w:rsidRDefault="00DB774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6AA65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06B7182E" w14:textId="77777777" w:rsidR="00FE2B17" w:rsidRDefault="00DB774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2477" w14:textId="77777777" w:rsidR="00F275CA" w:rsidRDefault="00F275CA">
      <w:r>
        <w:separator/>
      </w:r>
    </w:p>
  </w:footnote>
  <w:footnote w:type="continuationSeparator" w:id="0">
    <w:p w14:paraId="6F4D1EFA" w14:textId="77777777" w:rsidR="00F275CA" w:rsidRDefault="00F2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AF44" w14:textId="14E987D7" w:rsidR="006608A9" w:rsidRDefault="006608A9" w:rsidP="006608A9">
    <w:pPr>
      <w:pStyle w:val="Nagwek"/>
    </w:pPr>
    <w:r>
      <w:rPr>
        <w:noProof/>
      </w:rPr>
      <w:drawing>
        <wp:inline distT="0" distB="0" distL="0" distR="0" wp14:anchorId="1F6D74DC" wp14:editId="4528D564">
          <wp:extent cx="875030" cy="800100"/>
          <wp:effectExtent l="0" t="0" r="1270" b="0"/>
          <wp:docPr id="991150119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50119" name="Obraz 1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4A8F4361" wp14:editId="7518C936">
          <wp:extent cx="2057400" cy="916940"/>
          <wp:effectExtent l="0" t="0" r="0" b="0"/>
          <wp:docPr id="640505291" name="Obraz 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505291" name="Obraz 2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EC08D0" wp14:editId="03A85C11">
          <wp:extent cx="2499360" cy="536575"/>
          <wp:effectExtent l="0" t="0" r="0" b="0"/>
          <wp:docPr id="947556936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556936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475A8B" w14:textId="77777777" w:rsidR="008A4725" w:rsidRDefault="008A472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B9C"/>
    <w:multiLevelType w:val="multilevel"/>
    <w:tmpl w:val="ECEA6DD8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58504FD8"/>
    <w:multiLevelType w:val="multilevel"/>
    <w:tmpl w:val="C5F84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027089"/>
    <w:multiLevelType w:val="multilevel"/>
    <w:tmpl w:val="281AF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59690294">
    <w:abstractNumId w:val="2"/>
  </w:num>
  <w:num w:numId="2" w16cid:durableId="359087668">
    <w:abstractNumId w:val="0"/>
  </w:num>
  <w:num w:numId="3" w16cid:durableId="188628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17"/>
    <w:rsid w:val="0007541C"/>
    <w:rsid w:val="0011597C"/>
    <w:rsid w:val="003738CA"/>
    <w:rsid w:val="003C561C"/>
    <w:rsid w:val="00555BBC"/>
    <w:rsid w:val="006608A9"/>
    <w:rsid w:val="0069542E"/>
    <w:rsid w:val="00702141"/>
    <w:rsid w:val="007313D1"/>
    <w:rsid w:val="007534FE"/>
    <w:rsid w:val="008A4725"/>
    <w:rsid w:val="00925207"/>
    <w:rsid w:val="00A20D1F"/>
    <w:rsid w:val="00A24AAF"/>
    <w:rsid w:val="00B054B5"/>
    <w:rsid w:val="00C06DA9"/>
    <w:rsid w:val="00DB7745"/>
    <w:rsid w:val="00EF1B6C"/>
    <w:rsid w:val="00F275CA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D97"/>
  <w15:docId w15:val="{FC28AC59-9B30-40B4-8573-77224DE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813"/>
    <w:pPr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link w:val="Nagwek2Znak"/>
    <w:uiPriority w:val="99"/>
    <w:qFormat/>
    <w:rsid w:val="00272813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link w:val="Nagwek8Znak"/>
    <w:unhideWhenUsed/>
    <w:qFormat/>
    <w:locked/>
    <w:rsid w:val="00450EC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72813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72813"/>
    <w:rPr>
      <w:rFonts w:ascii="Arial" w:hAnsi="Arial" w:cs="Arial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2728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B76850"/>
    <w:rPr>
      <w:rFonts w:cs="Times New Roman"/>
    </w:rPr>
  </w:style>
  <w:style w:type="character" w:customStyle="1" w:styleId="Nagwek8Znak">
    <w:name w:val="Nagłówek 8 Znak"/>
    <w:basedOn w:val="Domylnaczcionkaakapitu"/>
    <w:link w:val="Nagwek8"/>
    <w:qFormat/>
    <w:rsid w:val="00450EC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  <w:bCs/>
      <w:color w:val="000000"/>
      <w:sz w:val="22"/>
      <w:szCs w:val="22"/>
    </w:rPr>
  </w:style>
  <w:style w:type="character" w:customStyle="1" w:styleId="ListLabel29">
    <w:name w:val="ListLabel 29"/>
    <w:qFormat/>
    <w:rPr>
      <w:rFonts w:cs="Times New Roman"/>
      <w:b w:val="0"/>
      <w:bCs w:val="0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2"/>
      <w:szCs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  <w:b w:val="0"/>
      <w:i w:val="0"/>
    </w:rPr>
  </w:style>
  <w:style w:type="character" w:customStyle="1" w:styleId="ListLabel138">
    <w:name w:val="ListLabel 138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72813"/>
    <w:pPr>
      <w:spacing w:after="120"/>
      <w:textAlignment w:val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272813"/>
    <w:pPr>
      <w:overflowPunct w:val="0"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customStyle="1" w:styleId="Akapitzlist1">
    <w:name w:val="Akapit z listą1"/>
    <w:basedOn w:val="Normalny"/>
    <w:uiPriority w:val="99"/>
    <w:qFormat/>
    <w:rsid w:val="00272813"/>
    <w:pPr>
      <w:overflowPunct w:val="0"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uiPriority w:val="99"/>
    <w:qFormat/>
    <w:rsid w:val="00066647"/>
    <w:pPr>
      <w:overflowPunct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76850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character" w:customStyle="1" w:styleId="NagwekZnak">
    <w:name w:val="Nagłówek Znak"/>
    <w:link w:val="Nagwek"/>
    <w:uiPriority w:val="99"/>
    <w:qFormat/>
    <w:locked/>
    <w:rsid w:val="006608A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dc:description/>
  <cp:lastModifiedBy>olimpia iwanska</cp:lastModifiedBy>
  <cp:revision>5</cp:revision>
  <dcterms:created xsi:type="dcterms:W3CDTF">2024-08-24T07:10:00Z</dcterms:created>
  <dcterms:modified xsi:type="dcterms:W3CDTF">2024-08-24T07:48:00Z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